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ECE5A5" w14:textId="12743F62" w:rsidR="00BC62BD" w:rsidRDefault="00664A8A" w:rsidP="00613FB7">
      <w:pPr>
        <w:rPr>
          <w:rFonts w:ascii="Times New Roman" w:hAnsi="Times New Roman" w:cs="Times New Roman"/>
          <w:b/>
          <w:lang w:val="bg-BG"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5299D93" wp14:editId="08B12AA9">
                <wp:simplePos x="0" y="0"/>
                <wp:positionH relativeFrom="column">
                  <wp:posOffset>-382905</wp:posOffset>
                </wp:positionH>
                <wp:positionV relativeFrom="paragraph">
                  <wp:posOffset>-723900</wp:posOffset>
                </wp:positionV>
                <wp:extent cx="6763385" cy="962025"/>
                <wp:effectExtent l="0" t="0" r="10795" b="0"/>
                <wp:wrapNone/>
                <wp:docPr id="1801672762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63385" cy="962025"/>
                          <a:chOff x="750" y="690"/>
                          <a:chExt cx="10795" cy="1363"/>
                        </a:xfrm>
                      </wpg:grpSpPr>
                      <wps:wsp>
                        <wps:cNvPr id="995301288" name="Line 9"/>
                        <wps:cNvCnPr>
                          <a:cxnSpLocks noChangeShapeType="1"/>
                        </wps:cNvCnPr>
                        <wps:spPr bwMode="auto">
                          <a:xfrm flipV="1">
                            <a:off x="1635" y="1305"/>
                            <a:ext cx="9910" cy="3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8433418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5600" y="1339"/>
                            <a:ext cx="5945" cy="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CD9F16" w14:textId="7F542E3A" w:rsidR="000A2355" w:rsidRDefault="00970389" w:rsidP="00970389">
                              <w:pPr>
                                <w:spacing w:after="0" w:line="240" w:lineRule="auto"/>
                                <w:jc w:val="center"/>
                                <w:rPr>
                                  <w:sz w:val="24"/>
                                  <w:lang w:val="bg-BG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                                    </w:t>
                              </w:r>
                              <w:r w:rsidR="000A2355">
                                <w:rPr>
                                  <w:sz w:val="24"/>
                                  <w:lang w:val="bg-BG"/>
                                </w:rPr>
                                <w:t>тел.:</w:t>
                              </w: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lang w:val="bg-BG"/>
                                </w:rPr>
                                <w:t>052/303-638</w:t>
                              </w:r>
                              <w:r w:rsidR="000A2355">
                                <w:rPr>
                                  <w:sz w:val="24"/>
                                  <w:lang w:val="bg-BG"/>
                                </w:rPr>
                                <w:t xml:space="preserve">; 052/303-639          </w:t>
                              </w:r>
                            </w:p>
                            <w:p w14:paraId="2A5CF4BF" w14:textId="5AFEE912" w:rsidR="000A2355" w:rsidRPr="001A5650" w:rsidRDefault="000A2355" w:rsidP="000A2355">
                              <w:pPr>
                                <w:spacing w:after="0" w:line="240" w:lineRule="auto"/>
                                <w:jc w:val="right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sz w:val="24"/>
                                  <w:lang w:val="bg-BG"/>
                                </w:rPr>
                                <w:t xml:space="preserve">e-mail: </w:t>
                              </w:r>
                              <w:r w:rsidR="00970389">
                                <w:rPr>
                                  <w:sz w:val="24"/>
                                </w:rPr>
                                <w:t>info-403536@edu.mon.bg</w:t>
                              </w:r>
                            </w:p>
                            <w:p w14:paraId="4B26107D" w14:textId="77777777" w:rsidR="001E72C5" w:rsidRDefault="001E72C5" w:rsidP="00DF24AD">
                              <w:pPr>
                                <w:spacing w:after="0" w:line="240" w:lineRule="auto"/>
                                <w:jc w:val="right"/>
                                <w:rPr>
                                  <w:sz w:val="24"/>
                                  <w:lang w:val="bg-BG"/>
                                </w:rPr>
                              </w:pPr>
                              <w:r w:rsidRPr="001A5650">
                                <w:rPr>
                                  <w:sz w:val="24"/>
                                  <w:lang w:val="ru-RU"/>
                                </w:rPr>
                                <w:t>факс</w:t>
                              </w:r>
                              <w:r>
                                <w:rPr>
                                  <w:sz w:val="24"/>
                                  <w:lang w:val="bg-BG"/>
                                </w:rPr>
                                <w:t>:</w:t>
                              </w:r>
                              <w:r w:rsidRPr="00DF24AD">
                                <w:rPr>
                                  <w:sz w:val="24"/>
                                  <w:lang w:val="bg-BG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lang w:val="bg-BG"/>
                                </w:rPr>
                                <w:t>052/</w:t>
                              </w:r>
                              <w:r w:rsidRPr="001A5650">
                                <w:rPr>
                                  <w:sz w:val="24"/>
                                  <w:lang w:val="ru-RU"/>
                                </w:rPr>
                                <w:t>303-638</w:t>
                              </w:r>
                              <w:r>
                                <w:rPr>
                                  <w:sz w:val="24"/>
                                  <w:lang w:val="bg-BG"/>
                                </w:rPr>
                                <w:t xml:space="preserve">; тел.:052/303-631; 052/303-639          </w:t>
                              </w:r>
                            </w:p>
                            <w:p w14:paraId="0E5361BB" w14:textId="77777777" w:rsidR="001E72C5" w:rsidRPr="001A5650" w:rsidRDefault="001E72C5" w:rsidP="008D3FB9">
                              <w:pPr>
                                <w:spacing w:after="0" w:line="240" w:lineRule="auto"/>
                                <w:jc w:val="right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sz w:val="24"/>
                                  <w:lang w:val="bg-BG"/>
                                </w:rPr>
                                <w:t xml:space="preserve">Булстат: </w:t>
                              </w:r>
                              <w:r w:rsidRPr="00DF24AD">
                                <w:rPr>
                                  <w:sz w:val="24"/>
                                  <w:lang w:val="bg-BG"/>
                                </w:rPr>
                                <w:t>175531126</w:t>
                              </w:r>
                              <w:r>
                                <w:rPr>
                                  <w:sz w:val="24"/>
                                  <w:lang w:val="bg-BG"/>
                                </w:rPr>
                                <w:t xml:space="preserve">; e-mail: </w:t>
                              </w:r>
                              <w:r>
                                <w:rPr>
                                  <w:sz w:val="24"/>
                                </w:rPr>
                                <w:t>ou</w:t>
                              </w:r>
                              <w:r w:rsidRPr="001A5650">
                                <w:rPr>
                                  <w:sz w:val="24"/>
                                  <w:lang w:val="ru-RU"/>
                                </w:rPr>
                                <w:t>_</w:t>
                              </w:r>
                              <w:r>
                                <w:rPr>
                                  <w:sz w:val="24"/>
                                </w:rPr>
                                <w:t>akanchev</w:t>
                              </w:r>
                              <w:r w:rsidRPr="001A5650">
                                <w:rPr>
                                  <w:sz w:val="24"/>
                                  <w:lang w:val="ru-RU"/>
                                </w:rPr>
                                <w:t>_</w:t>
                              </w:r>
                              <w:r>
                                <w:rPr>
                                  <w:sz w:val="24"/>
                                </w:rPr>
                                <w:t>vn</w:t>
                              </w:r>
                              <w:r w:rsidRPr="001A5650">
                                <w:rPr>
                                  <w:sz w:val="24"/>
                                  <w:lang w:val="ru-RU"/>
                                </w:rPr>
                                <w:t>@</w:t>
                              </w:r>
                              <w:r>
                                <w:rPr>
                                  <w:sz w:val="24"/>
                                </w:rPr>
                                <w:t>abv</w:t>
                              </w:r>
                              <w:r w:rsidRPr="001A5650">
                                <w:rPr>
                                  <w:sz w:val="24"/>
                                  <w:lang w:val="ru-RU"/>
                                </w:rPr>
                                <w:t>.</w:t>
                              </w:r>
                              <w:r>
                                <w:rPr>
                                  <w:sz w:val="24"/>
                                </w:rPr>
                                <w:t>bg</w:t>
                              </w:r>
                            </w:p>
                            <w:p w14:paraId="2FD90000" w14:textId="77777777" w:rsidR="001E72C5" w:rsidRPr="001A5650" w:rsidRDefault="001E72C5" w:rsidP="00AF1790">
                              <w:pPr>
                                <w:jc w:val="right"/>
                                <w:rPr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3482232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2214" y="990"/>
                            <a:ext cx="3343" cy="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A57C53" w14:textId="77777777" w:rsidR="000A2355" w:rsidRPr="00C94D80" w:rsidRDefault="000A2355" w:rsidP="000A2355">
                              <w:pPr>
                                <w:pStyle w:val="Heading2"/>
                                <w:spacing w:after="120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lang w:val="en-US"/>
                                </w:rPr>
                                <w:t>III</w:t>
                              </w:r>
                              <w:r w:rsidRPr="00C94D80"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 xml:space="preserve"> ОСНОВНО УЧИЛИЩЕ</w:t>
                              </w:r>
                            </w:p>
                            <w:p w14:paraId="709F2D9A" w14:textId="77777777" w:rsidR="000A2355" w:rsidRPr="00BB6153" w:rsidRDefault="000A2355" w:rsidP="000A2355">
                              <w:pPr>
                                <w:pStyle w:val="Heading2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 w:rsidRPr="00BB6153"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„АНГЕЛ КЪНЧЕВ”</w:t>
                              </w:r>
                            </w:p>
                            <w:p w14:paraId="5B285C24" w14:textId="77777777" w:rsidR="001E72C5" w:rsidRPr="00DF24AD" w:rsidRDefault="001E72C5" w:rsidP="00AF1790">
                              <w:pPr>
                                <w:pStyle w:val="Heading1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2367843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7332" y="874"/>
                            <a:ext cx="4093" cy="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A68AC9" w14:textId="77777777" w:rsidR="000A2355" w:rsidRDefault="000A2355" w:rsidP="000A2355">
                              <w:pPr>
                                <w:jc w:val="right"/>
                                <w:rPr>
                                  <w:rFonts w:ascii="Arial" w:hAnsi="Arial"/>
                                  <w:sz w:val="28"/>
                                  <w:lang w:val="bg-BG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8"/>
                                  <w:lang w:val="bg-BG"/>
                                </w:rPr>
                                <w:t xml:space="preserve"> 9010  Варна, ул.”Роза” №23</w:t>
                              </w:r>
                            </w:p>
                            <w:p w14:paraId="1827122B" w14:textId="77777777" w:rsidR="001E72C5" w:rsidRDefault="001E72C5" w:rsidP="00AF1790">
                              <w:pPr>
                                <w:jc w:val="right"/>
                                <w:rPr>
                                  <w:rFonts w:ascii="Arial" w:hAnsi="Arial"/>
                                  <w:sz w:val="28"/>
                                  <w:lang w:val="bg-BG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8"/>
                                  <w:lang w:val="bg-BG"/>
                                </w:rPr>
                                <w:t xml:space="preserve"> 9010  Варна, ул.”Роза” №23</w:t>
                              </w:r>
                            </w:p>
                            <w:p w14:paraId="2DF0CA99" w14:textId="77777777" w:rsidR="001E72C5" w:rsidRDefault="001E72C5" w:rsidP="00AF1790">
                              <w:pPr>
                                <w:rPr>
                                  <w:rFonts w:ascii="Arial" w:hAnsi="Arial"/>
                                  <w:sz w:val="28"/>
                                  <w:lang w:val="bg-BG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58485124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7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0" y="690"/>
                            <a:ext cx="1464" cy="11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5299D93" id="Group 8" o:spid="_x0000_s1026" style="position:absolute;margin-left:-30.15pt;margin-top:-57pt;width:532.55pt;height:75.75pt;z-index:251658240" coordorigin="750,690" coordsize="10795,13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">
                <v:line id="Line 9" o:spid="_x0000_s1027" style="position:absolute;flip:y;visibility:visible;mso-wrap-style:square" from="1635,1305" to="11545,1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" strokeweight="1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28" type="#_x0000_t202" style="position:absolute;left:5600;top:1339;width:5945;height: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" filled="f" stroked="f">
                  <v:textbox>
                    <w:txbxContent>
                      <w:p w14:paraId="4BCD9F16" w14:textId="7F542E3A" w:rsidR="000A2355" w:rsidRDefault="00970389" w:rsidP="00970389">
                        <w:pPr>
                          <w:spacing w:after="0" w:line="240" w:lineRule="auto"/>
                          <w:jc w:val="center"/>
                          <w:rPr>
                            <w:sz w:val="24"/>
                            <w:lang w:val="bg-BG"/>
                          </w:rPr>
                        </w:pPr>
                        <w:r>
                          <w:rPr>
                            <w:sz w:val="24"/>
                          </w:rPr>
                          <w:t xml:space="preserve">                                    </w:t>
                        </w:r>
                        <w:r w:rsidR="000A2355">
                          <w:rPr>
                            <w:sz w:val="24"/>
                            <w:lang w:val="bg-BG"/>
                          </w:rPr>
                          <w:t>тел.: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lang w:val="bg-BG"/>
                          </w:rPr>
                          <w:t>052/303-638</w:t>
                        </w:r>
                        <w:r w:rsidR="000A2355">
                          <w:rPr>
                            <w:sz w:val="24"/>
                            <w:lang w:val="bg-BG"/>
                          </w:rPr>
                          <w:t xml:space="preserve">; 052/303-639          </w:t>
                        </w:r>
                      </w:p>
                      <w:p w14:paraId="2A5CF4BF" w14:textId="5AFEE912" w:rsidR="000A2355" w:rsidRPr="001A5650" w:rsidRDefault="000A2355" w:rsidP="000A2355">
                        <w:pPr>
                          <w:spacing w:after="0" w:line="240" w:lineRule="auto"/>
                          <w:jc w:val="right"/>
                          <w:rPr>
                            <w:lang w:val="ru-RU"/>
                          </w:rPr>
                        </w:pPr>
                        <w:r>
                          <w:rPr>
                            <w:sz w:val="24"/>
                            <w:lang w:val="bg-BG"/>
                          </w:rPr>
                          <w:t>e-</w:t>
                        </w:r>
                        <w:proofErr w:type="spellStart"/>
                        <w:r>
                          <w:rPr>
                            <w:sz w:val="24"/>
                            <w:lang w:val="bg-BG"/>
                          </w:rPr>
                          <w:t>mail</w:t>
                        </w:r>
                        <w:proofErr w:type="spellEnd"/>
                        <w:r>
                          <w:rPr>
                            <w:sz w:val="24"/>
                            <w:lang w:val="bg-BG"/>
                          </w:rPr>
                          <w:t xml:space="preserve">: </w:t>
                        </w:r>
                        <w:r w:rsidR="00970389">
                          <w:rPr>
                            <w:sz w:val="24"/>
                          </w:rPr>
                          <w:t>info-403536@edu.mon.bg</w:t>
                        </w:r>
                      </w:p>
                      <w:p w14:paraId="4B26107D" w14:textId="77777777" w:rsidR="001E72C5" w:rsidRDefault="001E72C5" w:rsidP="00DF24AD">
                        <w:pPr>
                          <w:spacing w:after="0" w:line="240" w:lineRule="auto"/>
                          <w:jc w:val="right"/>
                          <w:rPr>
                            <w:sz w:val="24"/>
                            <w:lang w:val="bg-BG"/>
                          </w:rPr>
                        </w:pPr>
                        <w:r w:rsidRPr="001A5650">
                          <w:rPr>
                            <w:sz w:val="24"/>
                            <w:lang w:val="ru-RU"/>
                          </w:rPr>
                          <w:t>факс</w:t>
                        </w:r>
                        <w:r>
                          <w:rPr>
                            <w:sz w:val="24"/>
                            <w:lang w:val="bg-BG"/>
                          </w:rPr>
                          <w:t>:</w:t>
                        </w:r>
                        <w:r w:rsidRPr="00DF24AD">
                          <w:rPr>
                            <w:sz w:val="24"/>
                            <w:lang w:val="bg-BG"/>
                          </w:rPr>
                          <w:t xml:space="preserve"> </w:t>
                        </w:r>
                        <w:r>
                          <w:rPr>
                            <w:sz w:val="24"/>
                            <w:lang w:val="bg-BG"/>
                          </w:rPr>
                          <w:t>052/</w:t>
                        </w:r>
                        <w:r w:rsidRPr="001A5650">
                          <w:rPr>
                            <w:sz w:val="24"/>
                            <w:lang w:val="ru-RU"/>
                          </w:rPr>
                          <w:t>303-638</w:t>
                        </w:r>
                        <w:r>
                          <w:rPr>
                            <w:sz w:val="24"/>
                            <w:lang w:val="bg-BG"/>
                          </w:rPr>
                          <w:t xml:space="preserve">; тел.:052/303-631; 052/303-639          </w:t>
                        </w:r>
                      </w:p>
                      <w:p w14:paraId="0E5361BB" w14:textId="77777777" w:rsidR="001E72C5" w:rsidRPr="001A5650" w:rsidRDefault="001E72C5" w:rsidP="008D3FB9">
                        <w:pPr>
                          <w:spacing w:after="0" w:line="240" w:lineRule="auto"/>
                          <w:jc w:val="right"/>
                          <w:rPr>
                            <w:lang w:val="ru-RU"/>
                          </w:rPr>
                        </w:pPr>
                        <w:r>
                          <w:rPr>
                            <w:sz w:val="24"/>
                            <w:lang w:val="bg-BG"/>
                          </w:rPr>
                          <w:t xml:space="preserve">Булстат: </w:t>
                        </w:r>
                        <w:r w:rsidRPr="00DF24AD">
                          <w:rPr>
                            <w:sz w:val="24"/>
                            <w:lang w:val="bg-BG"/>
                          </w:rPr>
                          <w:t>175531126</w:t>
                        </w:r>
                        <w:r>
                          <w:rPr>
                            <w:sz w:val="24"/>
                            <w:lang w:val="bg-BG"/>
                          </w:rPr>
                          <w:t>; e-</w:t>
                        </w:r>
                        <w:proofErr w:type="spellStart"/>
                        <w:r>
                          <w:rPr>
                            <w:sz w:val="24"/>
                            <w:lang w:val="bg-BG"/>
                          </w:rPr>
                          <w:t>mail</w:t>
                        </w:r>
                        <w:proofErr w:type="spellEnd"/>
                        <w:r>
                          <w:rPr>
                            <w:sz w:val="24"/>
                            <w:lang w:val="bg-BG"/>
                          </w:rPr>
                          <w:t xml:space="preserve">: </w:t>
                        </w:r>
                        <w:proofErr w:type="spellStart"/>
                        <w:r>
                          <w:rPr>
                            <w:sz w:val="24"/>
                          </w:rPr>
                          <w:t>ou</w:t>
                        </w:r>
                        <w:proofErr w:type="spellEnd"/>
                        <w:r w:rsidRPr="001A5650">
                          <w:rPr>
                            <w:sz w:val="24"/>
                            <w:lang w:val="ru-RU"/>
                          </w:rPr>
                          <w:t>_</w:t>
                        </w:r>
                        <w:proofErr w:type="spellStart"/>
                        <w:r>
                          <w:rPr>
                            <w:sz w:val="24"/>
                          </w:rPr>
                          <w:t>akanchev</w:t>
                        </w:r>
                        <w:proofErr w:type="spellEnd"/>
                        <w:r w:rsidRPr="001A5650">
                          <w:rPr>
                            <w:sz w:val="24"/>
                            <w:lang w:val="ru-RU"/>
                          </w:rPr>
                          <w:t>_</w:t>
                        </w:r>
                        <w:proofErr w:type="spellStart"/>
                        <w:r>
                          <w:rPr>
                            <w:sz w:val="24"/>
                          </w:rPr>
                          <w:t>vn</w:t>
                        </w:r>
                        <w:proofErr w:type="spellEnd"/>
                        <w:r w:rsidRPr="001A5650">
                          <w:rPr>
                            <w:sz w:val="24"/>
                            <w:lang w:val="ru-RU"/>
                          </w:rPr>
                          <w:t>@</w:t>
                        </w:r>
                        <w:r>
                          <w:rPr>
                            <w:sz w:val="24"/>
                          </w:rPr>
                          <w:t>abv</w:t>
                        </w:r>
                        <w:r w:rsidRPr="001A5650">
                          <w:rPr>
                            <w:sz w:val="24"/>
                            <w:lang w:val="ru-RU"/>
                          </w:rPr>
                          <w:t>.</w:t>
                        </w:r>
                        <w:proofErr w:type="spellStart"/>
                        <w:r>
                          <w:rPr>
                            <w:sz w:val="24"/>
                          </w:rPr>
                          <w:t>bg</w:t>
                        </w:r>
                        <w:proofErr w:type="spellEnd"/>
                      </w:p>
                      <w:p w14:paraId="2FD90000" w14:textId="77777777" w:rsidR="001E72C5" w:rsidRPr="001A5650" w:rsidRDefault="001E72C5" w:rsidP="00AF1790">
                        <w:pPr>
                          <w:jc w:val="right"/>
                          <w:rPr>
                            <w:lang w:val="ru-RU"/>
                          </w:rPr>
                        </w:pPr>
                      </w:p>
                    </w:txbxContent>
                  </v:textbox>
                </v:shape>
                <v:shape id="Text Box 11" o:spid="_x0000_s1029" type="#_x0000_t202" style="position:absolute;left:2214;top:990;width:3343;height: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" filled="f" stroked="f">
                  <v:textbox>
                    <w:txbxContent>
                      <w:p w14:paraId="1DA57C53" w14:textId="77777777" w:rsidR="000A2355" w:rsidRPr="00C94D80" w:rsidRDefault="000A2355" w:rsidP="000A2355">
                        <w:pPr>
                          <w:pStyle w:val="2"/>
                          <w:spacing w:after="120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  <w:lang w:val="en-US"/>
                          </w:rPr>
                          <w:t>III</w:t>
                        </w:r>
                        <w:r w:rsidRPr="00C94D80">
                          <w:rPr>
                            <w:rFonts w:ascii="Arial" w:hAnsi="Arial"/>
                            <w:b/>
                            <w:sz w:val="20"/>
                          </w:rPr>
                          <w:t xml:space="preserve"> ОСНОВНО УЧИЛИЩЕ</w:t>
                        </w:r>
                      </w:p>
                      <w:p w14:paraId="709F2D9A" w14:textId="77777777" w:rsidR="000A2355" w:rsidRPr="00BB6153" w:rsidRDefault="000A2355" w:rsidP="000A2355">
                        <w:pPr>
                          <w:pStyle w:val="2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 w:rsidRPr="00BB6153">
                          <w:rPr>
                            <w:rFonts w:ascii="Arial" w:hAnsi="Arial"/>
                            <w:b/>
                            <w:sz w:val="24"/>
                          </w:rPr>
                          <w:t>„АНГЕЛ КЪНЧЕВ”</w:t>
                        </w:r>
                      </w:p>
                      <w:p w14:paraId="5B285C24" w14:textId="77777777" w:rsidR="001E72C5" w:rsidRPr="00DF24AD" w:rsidRDefault="001E72C5" w:rsidP="00AF1790">
                        <w:pPr>
                          <w:pStyle w:val="1"/>
                        </w:pPr>
                      </w:p>
                    </w:txbxContent>
                  </v:textbox>
                </v:shape>
                <v:shape id="Text Box 12" o:spid="_x0000_s1030" type="#_x0000_t202" style="position:absolute;left:7332;top:874;width:4093;height: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" filled="f" stroked="f">
                  <v:textbox>
                    <w:txbxContent>
                      <w:p w14:paraId="28A68AC9" w14:textId="77777777" w:rsidR="000A2355" w:rsidRDefault="000A2355" w:rsidP="000A2355">
                        <w:pPr>
                          <w:jc w:val="right"/>
                          <w:rPr>
                            <w:rFonts w:ascii="Arial" w:hAnsi="Arial"/>
                            <w:sz w:val="28"/>
                            <w:lang w:val="bg-BG"/>
                          </w:rPr>
                        </w:pPr>
                        <w:r>
                          <w:rPr>
                            <w:rFonts w:ascii="Arial" w:hAnsi="Arial"/>
                            <w:sz w:val="28"/>
                            <w:lang w:val="bg-BG"/>
                          </w:rPr>
                          <w:t xml:space="preserve"> 9010  Варна, </w:t>
                        </w:r>
                        <w:proofErr w:type="spellStart"/>
                        <w:r>
                          <w:rPr>
                            <w:rFonts w:ascii="Arial" w:hAnsi="Arial"/>
                            <w:sz w:val="28"/>
                            <w:lang w:val="bg-BG"/>
                          </w:rPr>
                          <w:t>ул</w:t>
                        </w:r>
                        <w:proofErr w:type="spellEnd"/>
                        <w:r>
                          <w:rPr>
                            <w:rFonts w:ascii="Arial" w:hAnsi="Arial"/>
                            <w:sz w:val="28"/>
                            <w:lang w:val="bg-BG"/>
                          </w:rPr>
                          <w:t>.”Роза” №23</w:t>
                        </w:r>
                      </w:p>
                      <w:p w14:paraId="1827122B" w14:textId="77777777" w:rsidR="001E72C5" w:rsidRDefault="001E72C5" w:rsidP="00AF1790">
                        <w:pPr>
                          <w:jc w:val="right"/>
                          <w:rPr>
                            <w:rFonts w:ascii="Arial" w:hAnsi="Arial"/>
                            <w:sz w:val="28"/>
                            <w:lang w:val="bg-BG"/>
                          </w:rPr>
                        </w:pPr>
                        <w:r>
                          <w:rPr>
                            <w:rFonts w:ascii="Arial" w:hAnsi="Arial"/>
                            <w:sz w:val="28"/>
                            <w:lang w:val="bg-BG"/>
                          </w:rPr>
                          <w:t xml:space="preserve"> 9010  Варна, </w:t>
                        </w:r>
                        <w:proofErr w:type="spellStart"/>
                        <w:r>
                          <w:rPr>
                            <w:rFonts w:ascii="Arial" w:hAnsi="Arial"/>
                            <w:sz w:val="28"/>
                            <w:lang w:val="bg-BG"/>
                          </w:rPr>
                          <w:t>ул</w:t>
                        </w:r>
                        <w:proofErr w:type="spellEnd"/>
                        <w:r>
                          <w:rPr>
                            <w:rFonts w:ascii="Arial" w:hAnsi="Arial"/>
                            <w:sz w:val="28"/>
                            <w:lang w:val="bg-BG"/>
                          </w:rPr>
                          <w:t>.”Роза” №23</w:t>
                        </w:r>
                      </w:p>
                      <w:p w14:paraId="2DF0CA99" w14:textId="77777777" w:rsidR="001E72C5" w:rsidRDefault="001E72C5" w:rsidP="00AF1790">
                        <w:pPr>
                          <w:rPr>
                            <w:rFonts w:ascii="Arial" w:hAnsi="Arial"/>
                            <w:sz w:val="28"/>
                            <w:lang w:val="bg-BG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31" type="#_x0000_t75" style="position:absolute;left:750;top:690;width:1464;height:1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">
                  <v:imagedata r:id="rId8" o:title="" cropright="3796f"/>
                </v:shape>
              </v:group>
            </w:pict>
          </mc:Fallback>
        </mc:AlternateContent>
      </w:r>
    </w:p>
    <w:p w14:paraId="30F0301A" w14:textId="326D8BD3" w:rsidR="007124B9" w:rsidRDefault="007124B9" w:rsidP="00613FB7">
      <w:pPr>
        <w:rPr>
          <w:rFonts w:ascii="Times New Roman" w:hAnsi="Times New Roman" w:cs="Times New Roman"/>
          <w:b/>
        </w:rPr>
      </w:pPr>
    </w:p>
    <w:p w14:paraId="6B776762" w14:textId="77777777" w:rsidR="00C02067" w:rsidRPr="00721848" w:rsidRDefault="00C02067" w:rsidP="00C02067">
      <w:pPr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721848">
        <w:rPr>
          <w:rFonts w:ascii="Times New Roman" w:hAnsi="Times New Roman" w:cs="Times New Roman"/>
          <w:b/>
          <w:sz w:val="24"/>
          <w:szCs w:val="24"/>
          <w:lang w:val="bg-BG"/>
        </w:rPr>
        <w:t>УТВЪРДИЛ</w:t>
      </w:r>
    </w:p>
    <w:p w14:paraId="5EC615A2" w14:textId="77777777" w:rsidR="00C02067" w:rsidRPr="00721848" w:rsidRDefault="00C02067" w:rsidP="00C02067">
      <w:pPr>
        <w:jc w:val="both"/>
        <w:rPr>
          <w:rFonts w:ascii="Times New Roman" w:hAnsi="Times New Roman" w:cs="Times New Roman"/>
          <w:b/>
          <w:sz w:val="24"/>
          <w:szCs w:val="24"/>
          <w:lang w:val="bg-BG" w:eastAsia="zh-CN"/>
        </w:rPr>
      </w:pPr>
      <w:r w:rsidRPr="00721848">
        <w:rPr>
          <w:rFonts w:ascii="Times New Roman" w:hAnsi="Times New Roman" w:cs="Times New Roman"/>
          <w:b/>
          <w:sz w:val="24"/>
          <w:szCs w:val="24"/>
          <w:lang w:val="bg-BG"/>
        </w:rPr>
        <w:t xml:space="preserve">Директор: </w:t>
      </w:r>
      <w:r w:rsidRPr="00721848">
        <w:rPr>
          <w:rFonts w:ascii="Times New Roman" w:hAnsi="Times New Roman" w:cs="Times New Roman"/>
          <w:b/>
          <w:i/>
          <w:sz w:val="24"/>
          <w:szCs w:val="24"/>
          <w:lang w:val="bg-BG"/>
        </w:rPr>
        <w:t>Марионела Николова</w:t>
      </w:r>
    </w:p>
    <w:p w14:paraId="41BFC1F2" w14:textId="77777777" w:rsidR="009725D9" w:rsidRPr="00C91983" w:rsidRDefault="009725D9" w:rsidP="002448AA">
      <w:pPr>
        <w:ind w:left="45"/>
        <w:jc w:val="both"/>
        <w:rPr>
          <w:b/>
          <w:color w:val="EE0000"/>
          <w:sz w:val="28"/>
          <w:szCs w:val="28"/>
        </w:rPr>
      </w:pPr>
    </w:p>
    <w:p w14:paraId="748030A3" w14:textId="77777777" w:rsidR="00F369CF" w:rsidRDefault="00F369CF" w:rsidP="002448AA">
      <w:pPr>
        <w:ind w:left="45"/>
        <w:jc w:val="both"/>
        <w:rPr>
          <w:b/>
          <w:sz w:val="28"/>
          <w:szCs w:val="28"/>
        </w:rPr>
      </w:pPr>
      <w:bookmarkStart w:id="0" w:name="_GoBack"/>
      <w:bookmarkEnd w:id="0"/>
    </w:p>
    <w:p w14:paraId="74D6C13E" w14:textId="77777777" w:rsidR="00F369CF" w:rsidRPr="005D0F94" w:rsidRDefault="00F369CF" w:rsidP="00F369CF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5D0F94">
        <w:rPr>
          <w:rFonts w:ascii="Times New Roman" w:hAnsi="Times New Roman" w:cs="Times New Roman"/>
          <w:b/>
          <w:sz w:val="32"/>
          <w:szCs w:val="32"/>
          <w:lang w:val="bg-BG"/>
        </w:rPr>
        <w:t>Модел на „Училище за родители“</w:t>
      </w:r>
    </w:p>
    <w:p w14:paraId="6DC0543E" w14:textId="77777777" w:rsidR="00F369CF" w:rsidRPr="00443CC8" w:rsidRDefault="00F369CF" w:rsidP="00F369CF">
      <w:pPr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r w:rsidRPr="00443CC8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14:paraId="066CBDF2" w14:textId="77777777" w:rsidR="00F369CF" w:rsidRPr="00CE0FB8" w:rsidRDefault="00F369CF" w:rsidP="00F369CF">
      <w:pPr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Съвременният живот налага учители и родители да обединят усилията си, за да се преодолее пропастта между дома и училището, като е необходимо да работят заедно, в партньорство, да споделят информация, идеи, мнения в името на важните решения, които касаят децата и грижите за тях. Родителското участие в училищния живот на децата на възраст между 7 и 16 години е по- решаващ фактор от социалното положение на семейството, броя на членовете в семейството или образованието на родителите. „Родителите са първите и постоянни учители на детето. Те играят съществена роля, за да подпомогнат децата си да учат. Семейното учене е мощен инструмент за достигане до някои от най-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уязвимите групи в нашето общество. То има потенциала да подсили ролята на семейството и да промени нагласите към образованието, помагайки да се изградят силни местни общности и да се разшири участието в ученето“. Все повече се откроява връзката между емоционалната сигурност и привързаост, която получава детето в любяща среда, и развитието на познавателните му способности и интерес към света.</w:t>
      </w:r>
    </w:p>
    <w:p w14:paraId="14BFA44A" w14:textId="77777777" w:rsidR="00F369CF" w:rsidRPr="00443CC8" w:rsidRDefault="00F369CF" w:rsidP="00F369CF">
      <w:pPr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r w:rsidRPr="00443CC8">
        <w:rPr>
          <w:rFonts w:ascii="Times New Roman" w:hAnsi="Times New Roman" w:cs="Times New Roman"/>
          <w:b/>
          <w:sz w:val="24"/>
          <w:szCs w:val="24"/>
          <w:lang w:val="bg-BG"/>
        </w:rPr>
        <w:t>Цели:</w:t>
      </w:r>
    </w:p>
    <w:p w14:paraId="170E6747" w14:textId="77777777" w:rsidR="00F369CF" w:rsidRPr="00514171" w:rsidRDefault="00F369CF" w:rsidP="00F369CF">
      <w:pPr>
        <w:numPr>
          <w:ilvl w:val="0"/>
          <w:numId w:val="26"/>
        </w:numPr>
        <w:spacing w:after="0" w:line="240" w:lineRule="auto"/>
        <w:ind w:left="11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Изграждане на доверителна връзка между родител и институция, като ученикът е поставен в центъра.</w:t>
      </w:r>
    </w:p>
    <w:p w14:paraId="1E9CD1B5" w14:textId="77777777" w:rsidR="00F369CF" w:rsidRPr="00514171" w:rsidRDefault="00F369CF" w:rsidP="00F369CF">
      <w:pPr>
        <w:numPr>
          <w:ilvl w:val="0"/>
          <w:numId w:val="26"/>
        </w:numPr>
        <w:spacing w:after="0" w:line="240" w:lineRule="auto"/>
        <w:ind w:left="11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Преодоляване на напрежението в комуникацията ученици – родители – учители и изграждане на трайна и хармонична връзка с децата.</w:t>
      </w:r>
    </w:p>
    <w:p w14:paraId="0125C81A" w14:textId="77777777" w:rsidR="00F369CF" w:rsidRPr="00514171" w:rsidRDefault="00F369CF" w:rsidP="00F369CF">
      <w:pPr>
        <w:numPr>
          <w:ilvl w:val="0"/>
          <w:numId w:val="26"/>
        </w:numPr>
        <w:spacing w:after="120" w:line="240" w:lineRule="auto"/>
        <w:ind w:leftChars="352" w:left="1168" w:hangingChars="164" w:hanging="3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Повишаване ефективността на процеса на възпитание и обучение в условия на криза на ценности.</w:t>
      </w:r>
      <w:r w:rsidRPr="0051417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14:paraId="217A3B87" w14:textId="77777777" w:rsidR="00F369CF" w:rsidRPr="00443CC8" w:rsidRDefault="00F369CF" w:rsidP="00F369CF">
      <w:pPr>
        <w:numPr>
          <w:ilvl w:val="0"/>
          <w:numId w:val="23"/>
        </w:numPr>
        <w:spacing w:after="120"/>
        <w:ind w:leftChars="245" w:left="714" w:hangingChars="73" w:hanging="175"/>
        <w:rPr>
          <w:rFonts w:ascii="Times New Roman" w:hAnsi="Times New Roman" w:cs="Times New Roman"/>
          <w:b/>
          <w:sz w:val="24"/>
          <w:szCs w:val="24"/>
        </w:rPr>
      </w:pPr>
      <w:r w:rsidRPr="00443CC8">
        <w:rPr>
          <w:rFonts w:ascii="Times New Roman" w:hAnsi="Times New Roman" w:cs="Times New Roman"/>
          <w:b/>
          <w:sz w:val="24"/>
          <w:szCs w:val="24"/>
          <w:lang w:val="bg-BG"/>
        </w:rPr>
        <w:t>Задачи:</w:t>
      </w:r>
    </w:p>
    <w:p w14:paraId="694A78B7" w14:textId="77777777" w:rsidR="00F369CF" w:rsidRPr="00C93986" w:rsidRDefault="00F369CF" w:rsidP="00F369CF">
      <w:pPr>
        <w:numPr>
          <w:ilvl w:val="0"/>
          <w:numId w:val="25"/>
        </w:numPr>
        <w:spacing w:after="0" w:line="240" w:lineRule="auto"/>
        <w:ind w:left="11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Насърчаване на </w:t>
      </w:r>
      <w:r w:rsidR="0043221F">
        <w:rPr>
          <w:rFonts w:ascii="Times New Roman" w:hAnsi="Times New Roman" w:cs="Times New Roman"/>
          <w:sz w:val="24"/>
          <w:szCs w:val="24"/>
          <w:lang w:val="bg-BG"/>
        </w:rPr>
        <w:t>родителите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да се включват активно във възпитанието и образованието на децата;</w:t>
      </w:r>
    </w:p>
    <w:p w14:paraId="6906058B" w14:textId="77777777" w:rsidR="00F369CF" w:rsidRPr="00322D2C" w:rsidRDefault="00F369CF" w:rsidP="00F369CF">
      <w:pPr>
        <w:numPr>
          <w:ilvl w:val="0"/>
          <w:numId w:val="25"/>
        </w:numPr>
        <w:spacing w:after="0" w:line="240" w:lineRule="auto"/>
        <w:ind w:left="11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Насърчаване на родителите да се включват в научаването на уроците и домашните занимания и проектите на децата си;</w:t>
      </w:r>
    </w:p>
    <w:p w14:paraId="270F8DCC" w14:textId="77777777" w:rsidR="00F369CF" w:rsidRPr="00D248BE" w:rsidRDefault="00F369CF" w:rsidP="00F369CF">
      <w:pPr>
        <w:numPr>
          <w:ilvl w:val="0"/>
          <w:numId w:val="25"/>
        </w:numPr>
        <w:spacing w:after="0" w:line="240" w:lineRule="auto"/>
        <w:ind w:left="1080" w:hanging="3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Консултиране на родителите, активно участие на родителите във вземането на решения, засягащи учебния процес;</w:t>
      </w:r>
    </w:p>
    <w:p w14:paraId="1ABF9EF5" w14:textId="77777777" w:rsidR="00F369CF" w:rsidRPr="003F511F" w:rsidRDefault="00F369CF" w:rsidP="00F369CF">
      <w:pPr>
        <w:numPr>
          <w:ilvl w:val="0"/>
          <w:numId w:val="25"/>
        </w:numPr>
        <w:spacing w:after="0" w:line="240" w:lineRule="auto"/>
        <w:ind w:left="11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Промяна в подхода на учителите в работата им с родители и ученици.</w:t>
      </w:r>
    </w:p>
    <w:p w14:paraId="4441DA4C" w14:textId="77777777" w:rsidR="00F369CF" w:rsidRPr="00322D2C" w:rsidRDefault="00F369CF" w:rsidP="00F369CF">
      <w:pPr>
        <w:numPr>
          <w:ilvl w:val="0"/>
          <w:numId w:val="25"/>
        </w:numPr>
        <w:spacing w:after="120" w:line="240" w:lineRule="auto"/>
        <w:ind w:left="1170" w:hanging="3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Възпитаване на мотивация у децата за самоусъвършенстване.</w:t>
      </w:r>
    </w:p>
    <w:p w14:paraId="2D605F6A" w14:textId="77777777" w:rsidR="00F369CF" w:rsidRPr="00443CC8" w:rsidRDefault="00F369CF" w:rsidP="00F369CF">
      <w:pPr>
        <w:numPr>
          <w:ilvl w:val="0"/>
          <w:numId w:val="23"/>
        </w:numPr>
        <w:tabs>
          <w:tab w:val="left" w:pos="720"/>
        </w:tabs>
        <w:spacing w:after="120" w:line="240" w:lineRule="auto"/>
        <w:ind w:left="361" w:firstLine="179"/>
        <w:rPr>
          <w:rFonts w:ascii="Times New Roman" w:hAnsi="Times New Roman" w:cs="Times New Roman"/>
          <w:b/>
          <w:sz w:val="24"/>
          <w:szCs w:val="24"/>
        </w:rPr>
      </w:pPr>
      <w:r w:rsidRPr="00443CC8">
        <w:rPr>
          <w:rFonts w:ascii="Times New Roman" w:hAnsi="Times New Roman" w:cs="Times New Roman"/>
          <w:b/>
          <w:sz w:val="24"/>
          <w:szCs w:val="24"/>
          <w:lang w:val="bg-BG"/>
        </w:rPr>
        <w:t>Целева група:</w:t>
      </w:r>
    </w:p>
    <w:p w14:paraId="65393C1F" w14:textId="77777777" w:rsidR="00F369CF" w:rsidRPr="00451E64" w:rsidRDefault="00F369CF" w:rsidP="00F369CF">
      <w:pPr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Родители, учители, ученици</w:t>
      </w:r>
    </w:p>
    <w:p w14:paraId="5FC47090" w14:textId="77777777" w:rsidR="00F369CF" w:rsidRPr="00443CC8" w:rsidRDefault="00F369CF" w:rsidP="00F369CF">
      <w:pPr>
        <w:numPr>
          <w:ilvl w:val="0"/>
          <w:numId w:val="23"/>
        </w:numPr>
        <w:ind w:hanging="150"/>
        <w:rPr>
          <w:rFonts w:ascii="Times New Roman" w:hAnsi="Times New Roman" w:cs="Times New Roman"/>
          <w:b/>
          <w:sz w:val="24"/>
          <w:szCs w:val="24"/>
        </w:rPr>
      </w:pPr>
      <w:r w:rsidRPr="00443CC8">
        <w:rPr>
          <w:rFonts w:ascii="Times New Roman" w:hAnsi="Times New Roman" w:cs="Times New Roman"/>
          <w:b/>
          <w:sz w:val="24"/>
          <w:szCs w:val="24"/>
          <w:lang w:val="bg-BG"/>
        </w:rPr>
        <w:t>Дейности:</w:t>
      </w:r>
    </w:p>
    <w:p w14:paraId="0E1F3575" w14:textId="12EFCD14" w:rsidR="00F369CF" w:rsidRPr="003131F7" w:rsidRDefault="00F369CF" w:rsidP="00F369CF">
      <w:pPr>
        <w:numPr>
          <w:ilvl w:val="0"/>
          <w:numId w:val="24"/>
        </w:numPr>
        <w:ind w:left="90" w:firstLine="2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Договаряне между семейството и училището: сключване на социален договор между </w:t>
      </w:r>
      <w:r w:rsidRPr="000C1AB7">
        <w:rPr>
          <w:rFonts w:ascii="Times New Roman" w:hAnsi="Times New Roman" w:cs="Times New Roman"/>
          <w:sz w:val="24"/>
          <w:szCs w:val="24"/>
          <w:lang w:val="bg-BG"/>
        </w:rPr>
        <w:t>училище- родител- ученик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– изгражда парт</w:t>
      </w:r>
      <w:r w:rsidR="00C91983">
        <w:rPr>
          <w:rFonts w:ascii="Times New Roman" w:hAnsi="Times New Roman" w:cs="Times New Roman"/>
          <w:sz w:val="24"/>
          <w:szCs w:val="24"/>
          <w:lang w:val="bg-BG"/>
        </w:rPr>
        <w:t>н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ьорски отношения между училището и семейството, като постига координираност на действията и усилията. Чрез социалното договаряне, в което ясно са дефинирани целите и ценностите на </w:t>
      </w:r>
      <w:r>
        <w:rPr>
          <w:rFonts w:ascii="Times New Roman" w:hAnsi="Times New Roman" w:cs="Times New Roman"/>
          <w:sz w:val="24"/>
          <w:szCs w:val="24"/>
        </w:rPr>
        <w:t xml:space="preserve">III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ОУ „Ангел </w:t>
      </w:r>
      <w:r w:rsidR="00C91983">
        <w:rPr>
          <w:rFonts w:ascii="Times New Roman" w:hAnsi="Times New Roman" w:cs="Times New Roman"/>
          <w:sz w:val="24"/>
          <w:szCs w:val="24"/>
          <w:lang w:val="bg-BG"/>
        </w:rPr>
        <w:t>К</w:t>
      </w:r>
      <w:r>
        <w:rPr>
          <w:rFonts w:ascii="Times New Roman" w:hAnsi="Times New Roman" w:cs="Times New Roman"/>
          <w:sz w:val="24"/>
          <w:szCs w:val="24"/>
          <w:lang w:val="bg-BG"/>
        </w:rPr>
        <w:t>ънчев“, се утвърждава активната роля на родителите и партньорските взаимоотношения между тях и училището, както и правата  и отговорностите на всяка една от страните; /Приложение- Социално договаряне/</w:t>
      </w:r>
    </w:p>
    <w:p w14:paraId="5E52879E" w14:textId="77777777" w:rsidR="00F369CF" w:rsidRPr="00532DED" w:rsidRDefault="00F369CF" w:rsidP="00F369CF">
      <w:pPr>
        <w:numPr>
          <w:ilvl w:val="0"/>
          <w:numId w:val="24"/>
        </w:numPr>
        <w:ind w:left="90" w:firstLine="2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Организиране на кръгли маси /учители- родители- ръководство/, училищна конференция;</w:t>
      </w:r>
    </w:p>
    <w:p w14:paraId="1F29A87E" w14:textId="77777777" w:rsidR="00F369CF" w:rsidRPr="001B3CDF" w:rsidRDefault="00F369CF" w:rsidP="00F369CF">
      <w:pPr>
        <w:numPr>
          <w:ilvl w:val="0"/>
          <w:numId w:val="24"/>
        </w:numPr>
        <w:ind w:left="90" w:firstLine="2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Тематични вечери- предложения за теми за дискусия: </w:t>
      </w:r>
    </w:p>
    <w:p w14:paraId="1C31B96D" w14:textId="77777777" w:rsidR="00F369CF" w:rsidRPr="001B3CDF" w:rsidRDefault="00F369CF" w:rsidP="00F369CF">
      <w:pPr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29F1">
        <w:rPr>
          <w:rFonts w:ascii="Times New Roman" w:hAnsi="Times New Roman" w:cs="Times New Roman"/>
          <w:i/>
          <w:sz w:val="24"/>
          <w:szCs w:val="24"/>
          <w:lang w:val="bg-BG"/>
        </w:rPr>
        <w:t xml:space="preserve">подходящи за родители, чиито деца са в </w:t>
      </w:r>
      <w:r w:rsidRPr="0098033A">
        <w:rPr>
          <w:rFonts w:ascii="Times New Roman" w:hAnsi="Times New Roman" w:cs="Times New Roman"/>
          <w:i/>
          <w:sz w:val="24"/>
          <w:szCs w:val="24"/>
          <w:lang w:val="bg-BG"/>
        </w:rPr>
        <w:t>начален етап</w:t>
      </w:r>
      <w:r>
        <w:rPr>
          <w:rFonts w:ascii="Times New Roman" w:hAnsi="Times New Roman" w:cs="Times New Roman"/>
          <w:sz w:val="24"/>
          <w:szCs w:val="24"/>
          <w:lang w:val="bg-BG"/>
        </w:rPr>
        <w:t>- „Връзка между чувствата и емоциите на детето и неговите страхове“, „Как да се справим с ревността между децата“, „Какво трябва да знае и прави родителят на първокласника“, „Борбата за надмощие между родители и деца. Ефективни родителски подходи“, „Модели на добрия родител“;</w:t>
      </w:r>
    </w:p>
    <w:p w14:paraId="3AA3414C" w14:textId="77777777" w:rsidR="00F369CF" w:rsidRDefault="00F369CF" w:rsidP="00F369CF">
      <w:pPr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29F1">
        <w:rPr>
          <w:rFonts w:ascii="Times New Roman" w:hAnsi="Times New Roman" w:cs="Times New Roman"/>
          <w:i/>
          <w:sz w:val="24"/>
          <w:szCs w:val="24"/>
          <w:lang w:val="bg-BG"/>
        </w:rPr>
        <w:t>теми, подходящи за родители на тийнейджъри</w:t>
      </w:r>
      <w:r>
        <w:rPr>
          <w:rFonts w:ascii="Times New Roman" w:hAnsi="Times New Roman" w:cs="Times New Roman"/>
          <w:sz w:val="24"/>
          <w:szCs w:val="24"/>
          <w:lang w:val="bg-BG"/>
        </w:rPr>
        <w:t>- „Причини за агресията у тийнейджърите и как да се справим с това“, „Как да предпазим и говорим с децата си за опасностите и последиците от сексуално насилие във възрастта след 12 години“, „Родителите ми се развеждат- какво се случва с мен“, „Как да помогнем на тийнейджъра да изгради адекватно самооценка въпреки кризите на идентичността, които преживява“.</w:t>
      </w:r>
    </w:p>
    <w:p w14:paraId="240CCB04" w14:textId="77777777" w:rsidR="00F369CF" w:rsidRDefault="00F369CF" w:rsidP="00F369CF">
      <w:pPr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Участие на родителите заедно с децата си в програми, проекти, занимания, игри-  за облагородяване на околната среда, училищния двор, подготовката на училищни празници, участие в доброволчески инициативи в помощ на уязвими групи;</w:t>
      </w:r>
    </w:p>
    <w:p w14:paraId="19D51A18" w14:textId="77777777" w:rsidR="00F369CF" w:rsidRPr="0049517B" w:rsidRDefault="00F369CF" w:rsidP="00F369CF">
      <w:pPr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702244">
        <w:rPr>
          <w:rFonts w:ascii="Times New Roman" w:hAnsi="Times New Roman" w:cs="Times New Roman"/>
          <w:sz w:val="24"/>
          <w:szCs w:val="24"/>
          <w:lang w:val="bg-BG"/>
        </w:rPr>
        <w:t>Участие на родителите в класната стая като помощник- учители или орган</w:t>
      </w:r>
      <w:r>
        <w:rPr>
          <w:rFonts w:ascii="Times New Roman" w:hAnsi="Times New Roman" w:cs="Times New Roman"/>
          <w:sz w:val="24"/>
          <w:szCs w:val="24"/>
          <w:lang w:val="bg-BG"/>
        </w:rPr>
        <w:t>изатори на извънкласни дейности- в клубове по интереси, занимални, образователни екскурзии, родителите да споделят интересни преживявания, професионален опит и умения, обогатявайки заниманията в класната стая.</w:t>
      </w:r>
    </w:p>
    <w:p w14:paraId="1F56C2B1" w14:textId="77777777" w:rsidR="00F369CF" w:rsidRPr="0049517B" w:rsidRDefault="00F369CF" w:rsidP="00F369CF">
      <w:pPr>
        <w:tabs>
          <w:tab w:val="left" w:pos="106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14:paraId="5E77CE13" w14:textId="77777777" w:rsidR="00F369CF" w:rsidRPr="00F369CF" w:rsidRDefault="00F369CF" w:rsidP="002448AA">
      <w:pPr>
        <w:ind w:left="45"/>
        <w:jc w:val="both"/>
        <w:rPr>
          <w:b/>
          <w:sz w:val="28"/>
          <w:szCs w:val="28"/>
        </w:rPr>
      </w:pPr>
    </w:p>
    <w:sectPr w:rsidR="00F369CF" w:rsidRPr="00F369CF" w:rsidSect="00970389">
      <w:pgSz w:w="12240" w:h="15840"/>
      <w:pgMar w:top="144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FECA70" w14:textId="77777777" w:rsidR="00C12A1D" w:rsidRDefault="00C12A1D" w:rsidP="001974D9">
      <w:pPr>
        <w:spacing w:after="0" w:line="240" w:lineRule="auto"/>
      </w:pPr>
      <w:r>
        <w:separator/>
      </w:r>
    </w:p>
  </w:endnote>
  <w:endnote w:type="continuationSeparator" w:id="0">
    <w:p w14:paraId="7ED87D7F" w14:textId="77777777" w:rsidR="00C12A1D" w:rsidRDefault="00C12A1D" w:rsidP="00197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EF237A" w14:textId="77777777" w:rsidR="00C12A1D" w:rsidRDefault="00C12A1D" w:rsidP="001974D9">
      <w:pPr>
        <w:spacing w:after="0" w:line="240" w:lineRule="auto"/>
      </w:pPr>
      <w:r>
        <w:separator/>
      </w:r>
    </w:p>
  </w:footnote>
  <w:footnote w:type="continuationSeparator" w:id="0">
    <w:p w14:paraId="15D8C894" w14:textId="77777777" w:rsidR="00C12A1D" w:rsidRDefault="00C12A1D" w:rsidP="001974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92BE4"/>
    <w:multiLevelType w:val="hybridMultilevel"/>
    <w:tmpl w:val="F0E2C4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60C75"/>
    <w:multiLevelType w:val="hybridMultilevel"/>
    <w:tmpl w:val="0DF23B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062AE"/>
    <w:multiLevelType w:val="multilevel"/>
    <w:tmpl w:val="DEF29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E220F9"/>
    <w:multiLevelType w:val="hybridMultilevel"/>
    <w:tmpl w:val="4B4E46D8"/>
    <w:lvl w:ilvl="0" w:tplc="4BF6A24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19230E50"/>
    <w:multiLevelType w:val="hybridMultilevel"/>
    <w:tmpl w:val="CA387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BE4527"/>
    <w:multiLevelType w:val="hybridMultilevel"/>
    <w:tmpl w:val="5100CB76"/>
    <w:lvl w:ilvl="0" w:tplc="0402000F">
      <w:start w:val="1"/>
      <w:numFmt w:val="decimal"/>
      <w:lvlText w:val="%1."/>
      <w:lvlJc w:val="left"/>
      <w:pPr>
        <w:ind w:left="1140" w:hanging="360"/>
      </w:pPr>
    </w:lvl>
    <w:lvl w:ilvl="1" w:tplc="04020019" w:tentative="1">
      <w:start w:val="1"/>
      <w:numFmt w:val="lowerLetter"/>
      <w:lvlText w:val="%2."/>
      <w:lvlJc w:val="left"/>
      <w:pPr>
        <w:ind w:left="1860" w:hanging="360"/>
      </w:pPr>
    </w:lvl>
    <w:lvl w:ilvl="2" w:tplc="0402001B" w:tentative="1">
      <w:start w:val="1"/>
      <w:numFmt w:val="lowerRoman"/>
      <w:lvlText w:val="%3."/>
      <w:lvlJc w:val="right"/>
      <w:pPr>
        <w:ind w:left="2580" w:hanging="180"/>
      </w:pPr>
    </w:lvl>
    <w:lvl w:ilvl="3" w:tplc="0402000F" w:tentative="1">
      <w:start w:val="1"/>
      <w:numFmt w:val="decimal"/>
      <w:lvlText w:val="%4."/>
      <w:lvlJc w:val="left"/>
      <w:pPr>
        <w:ind w:left="3300" w:hanging="360"/>
      </w:pPr>
    </w:lvl>
    <w:lvl w:ilvl="4" w:tplc="04020019" w:tentative="1">
      <w:start w:val="1"/>
      <w:numFmt w:val="lowerLetter"/>
      <w:lvlText w:val="%5."/>
      <w:lvlJc w:val="left"/>
      <w:pPr>
        <w:ind w:left="4020" w:hanging="360"/>
      </w:pPr>
    </w:lvl>
    <w:lvl w:ilvl="5" w:tplc="0402001B" w:tentative="1">
      <w:start w:val="1"/>
      <w:numFmt w:val="lowerRoman"/>
      <w:lvlText w:val="%6."/>
      <w:lvlJc w:val="right"/>
      <w:pPr>
        <w:ind w:left="4740" w:hanging="180"/>
      </w:pPr>
    </w:lvl>
    <w:lvl w:ilvl="6" w:tplc="0402000F" w:tentative="1">
      <w:start w:val="1"/>
      <w:numFmt w:val="decimal"/>
      <w:lvlText w:val="%7."/>
      <w:lvlJc w:val="left"/>
      <w:pPr>
        <w:ind w:left="5460" w:hanging="360"/>
      </w:pPr>
    </w:lvl>
    <w:lvl w:ilvl="7" w:tplc="04020019" w:tentative="1">
      <w:start w:val="1"/>
      <w:numFmt w:val="lowerLetter"/>
      <w:lvlText w:val="%8."/>
      <w:lvlJc w:val="left"/>
      <w:pPr>
        <w:ind w:left="6180" w:hanging="360"/>
      </w:pPr>
    </w:lvl>
    <w:lvl w:ilvl="8" w:tplc="0402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1C5F2E74"/>
    <w:multiLevelType w:val="hybridMultilevel"/>
    <w:tmpl w:val="B6CC5EE2"/>
    <w:lvl w:ilvl="0" w:tplc="59801BE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203422F2"/>
    <w:multiLevelType w:val="hybridMultilevel"/>
    <w:tmpl w:val="61CC3C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893D36"/>
    <w:multiLevelType w:val="hybridMultilevel"/>
    <w:tmpl w:val="61CC3C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4021F5"/>
    <w:multiLevelType w:val="hybridMultilevel"/>
    <w:tmpl w:val="DB0871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2EE208F"/>
    <w:multiLevelType w:val="hybridMultilevel"/>
    <w:tmpl w:val="66FC4486"/>
    <w:lvl w:ilvl="0" w:tplc="04020013">
      <w:start w:val="1"/>
      <w:numFmt w:val="upperRoman"/>
      <w:lvlText w:val="%1."/>
      <w:lvlJc w:val="right"/>
      <w:pPr>
        <w:ind w:left="780" w:hanging="360"/>
      </w:p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33977195"/>
    <w:multiLevelType w:val="hybridMultilevel"/>
    <w:tmpl w:val="4D2E4AC4"/>
    <w:lvl w:ilvl="0" w:tplc="535A27E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" w15:restartNumberingAfterBreak="0">
    <w:nsid w:val="3C705686"/>
    <w:multiLevelType w:val="hybridMultilevel"/>
    <w:tmpl w:val="A66CEA66"/>
    <w:lvl w:ilvl="0" w:tplc="F4061D6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E8457A"/>
    <w:multiLevelType w:val="hybridMultilevel"/>
    <w:tmpl w:val="320C6FC0"/>
    <w:lvl w:ilvl="0" w:tplc="0402000F">
      <w:start w:val="1"/>
      <w:numFmt w:val="decimal"/>
      <w:lvlText w:val="%1."/>
      <w:lvlJc w:val="left"/>
      <w:pPr>
        <w:ind w:left="1140" w:hanging="360"/>
      </w:pPr>
    </w:lvl>
    <w:lvl w:ilvl="1" w:tplc="04020019" w:tentative="1">
      <w:start w:val="1"/>
      <w:numFmt w:val="lowerLetter"/>
      <w:lvlText w:val="%2."/>
      <w:lvlJc w:val="left"/>
      <w:pPr>
        <w:ind w:left="1860" w:hanging="360"/>
      </w:pPr>
    </w:lvl>
    <w:lvl w:ilvl="2" w:tplc="0402001B" w:tentative="1">
      <w:start w:val="1"/>
      <w:numFmt w:val="lowerRoman"/>
      <w:lvlText w:val="%3."/>
      <w:lvlJc w:val="right"/>
      <w:pPr>
        <w:ind w:left="2580" w:hanging="180"/>
      </w:pPr>
    </w:lvl>
    <w:lvl w:ilvl="3" w:tplc="0402000F" w:tentative="1">
      <w:start w:val="1"/>
      <w:numFmt w:val="decimal"/>
      <w:lvlText w:val="%4."/>
      <w:lvlJc w:val="left"/>
      <w:pPr>
        <w:ind w:left="3300" w:hanging="360"/>
      </w:pPr>
    </w:lvl>
    <w:lvl w:ilvl="4" w:tplc="04020019" w:tentative="1">
      <w:start w:val="1"/>
      <w:numFmt w:val="lowerLetter"/>
      <w:lvlText w:val="%5."/>
      <w:lvlJc w:val="left"/>
      <w:pPr>
        <w:ind w:left="4020" w:hanging="360"/>
      </w:pPr>
    </w:lvl>
    <w:lvl w:ilvl="5" w:tplc="0402001B" w:tentative="1">
      <w:start w:val="1"/>
      <w:numFmt w:val="lowerRoman"/>
      <w:lvlText w:val="%6."/>
      <w:lvlJc w:val="right"/>
      <w:pPr>
        <w:ind w:left="4740" w:hanging="180"/>
      </w:pPr>
    </w:lvl>
    <w:lvl w:ilvl="6" w:tplc="0402000F" w:tentative="1">
      <w:start w:val="1"/>
      <w:numFmt w:val="decimal"/>
      <w:lvlText w:val="%7."/>
      <w:lvlJc w:val="left"/>
      <w:pPr>
        <w:ind w:left="5460" w:hanging="360"/>
      </w:pPr>
    </w:lvl>
    <w:lvl w:ilvl="7" w:tplc="04020019" w:tentative="1">
      <w:start w:val="1"/>
      <w:numFmt w:val="lowerLetter"/>
      <w:lvlText w:val="%8."/>
      <w:lvlJc w:val="left"/>
      <w:pPr>
        <w:ind w:left="6180" w:hanging="360"/>
      </w:pPr>
    </w:lvl>
    <w:lvl w:ilvl="8" w:tplc="0402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43AC67FD"/>
    <w:multiLevelType w:val="hybridMultilevel"/>
    <w:tmpl w:val="9F94994C"/>
    <w:lvl w:ilvl="0" w:tplc="FF7AA2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971E59"/>
    <w:multiLevelType w:val="hybridMultilevel"/>
    <w:tmpl w:val="63C63E12"/>
    <w:lvl w:ilvl="0" w:tplc="C2560D4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47097640"/>
    <w:multiLevelType w:val="multilevel"/>
    <w:tmpl w:val="6BBCA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5C18B8"/>
    <w:multiLevelType w:val="hybridMultilevel"/>
    <w:tmpl w:val="DC322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025C44"/>
    <w:multiLevelType w:val="multilevel"/>
    <w:tmpl w:val="EF24DF30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50DE1C62"/>
    <w:multiLevelType w:val="hybridMultilevel"/>
    <w:tmpl w:val="188AC880"/>
    <w:lvl w:ilvl="0" w:tplc="CDEEC41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0A63BF"/>
    <w:multiLevelType w:val="multilevel"/>
    <w:tmpl w:val="A5EA9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D00C86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6B9A3498"/>
    <w:multiLevelType w:val="multilevel"/>
    <w:tmpl w:val="8A5E9F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6C3F6A6A"/>
    <w:multiLevelType w:val="hybridMultilevel"/>
    <w:tmpl w:val="8B3E3F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0C90E42"/>
    <w:multiLevelType w:val="hybridMultilevel"/>
    <w:tmpl w:val="396405EE"/>
    <w:lvl w:ilvl="0" w:tplc="0402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2A57A95"/>
    <w:multiLevelType w:val="multilevel"/>
    <w:tmpl w:val="01068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BFD6530"/>
    <w:multiLevelType w:val="hybridMultilevel"/>
    <w:tmpl w:val="63C63E12"/>
    <w:lvl w:ilvl="0" w:tplc="C2560D4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26"/>
  </w:num>
  <w:num w:numId="5">
    <w:abstractNumId w:val="15"/>
  </w:num>
  <w:num w:numId="6">
    <w:abstractNumId w:val="22"/>
  </w:num>
  <w:num w:numId="7">
    <w:abstractNumId w:val="18"/>
  </w:num>
  <w:num w:numId="8">
    <w:abstractNumId w:val="19"/>
  </w:num>
  <w:num w:numId="9">
    <w:abstractNumId w:val="14"/>
  </w:num>
  <w:num w:numId="10">
    <w:abstractNumId w:val="2"/>
  </w:num>
  <w:num w:numId="11">
    <w:abstractNumId w:val="23"/>
  </w:num>
  <w:num w:numId="12">
    <w:abstractNumId w:val="17"/>
  </w:num>
  <w:num w:numId="13">
    <w:abstractNumId w:val="9"/>
  </w:num>
  <w:num w:numId="14">
    <w:abstractNumId w:val="4"/>
  </w:num>
  <w:num w:numId="15">
    <w:abstractNumId w:val="1"/>
  </w:num>
  <w:num w:numId="16">
    <w:abstractNumId w:val="0"/>
  </w:num>
  <w:num w:numId="17">
    <w:abstractNumId w:val="21"/>
  </w:num>
  <w:num w:numId="18">
    <w:abstractNumId w:val="6"/>
  </w:num>
  <w:num w:numId="19">
    <w:abstractNumId w:val="11"/>
  </w:num>
  <w:num w:numId="20">
    <w:abstractNumId w:val="20"/>
  </w:num>
  <w:num w:numId="21">
    <w:abstractNumId w:val="16"/>
  </w:num>
  <w:num w:numId="22">
    <w:abstractNumId w:val="25"/>
  </w:num>
  <w:num w:numId="23">
    <w:abstractNumId w:val="10"/>
  </w:num>
  <w:num w:numId="24">
    <w:abstractNumId w:val="12"/>
  </w:num>
  <w:num w:numId="25">
    <w:abstractNumId w:val="13"/>
  </w:num>
  <w:num w:numId="26">
    <w:abstractNumId w:val="5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C07"/>
    <w:rsid w:val="00006A1C"/>
    <w:rsid w:val="00017F3A"/>
    <w:rsid w:val="000247A9"/>
    <w:rsid w:val="000253B0"/>
    <w:rsid w:val="0003784E"/>
    <w:rsid w:val="0004039C"/>
    <w:rsid w:val="000579A8"/>
    <w:rsid w:val="0007487B"/>
    <w:rsid w:val="00074D71"/>
    <w:rsid w:val="00092590"/>
    <w:rsid w:val="00092975"/>
    <w:rsid w:val="0009314D"/>
    <w:rsid w:val="000948A0"/>
    <w:rsid w:val="0009603D"/>
    <w:rsid w:val="000A2355"/>
    <w:rsid w:val="000B10EB"/>
    <w:rsid w:val="000B1FE3"/>
    <w:rsid w:val="000B2BD8"/>
    <w:rsid w:val="000B6EC0"/>
    <w:rsid w:val="000C32C0"/>
    <w:rsid w:val="000D0197"/>
    <w:rsid w:val="000D42AC"/>
    <w:rsid w:val="000E1B63"/>
    <w:rsid w:val="000E7187"/>
    <w:rsid w:val="001022EE"/>
    <w:rsid w:val="0010253B"/>
    <w:rsid w:val="0010336B"/>
    <w:rsid w:val="0010591D"/>
    <w:rsid w:val="00105F26"/>
    <w:rsid w:val="001265F8"/>
    <w:rsid w:val="001322FC"/>
    <w:rsid w:val="00136F9E"/>
    <w:rsid w:val="0016002A"/>
    <w:rsid w:val="00182C41"/>
    <w:rsid w:val="001974D9"/>
    <w:rsid w:val="001A3175"/>
    <w:rsid w:val="001A743A"/>
    <w:rsid w:val="001A7538"/>
    <w:rsid w:val="001B5338"/>
    <w:rsid w:val="001C501A"/>
    <w:rsid w:val="001D2AB4"/>
    <w:rsid w:val="001D6156"/>
    <w:rsid w:val="001D658B"/>
    <w:rsid w:val="001D7EFA"/>
    <w:rsid w:val="001E0426"/>
    <w:rsid w:val="001E0B87"/>
    <w:rsid w:val="001E1332"/>
    <w:rsid w:val="001E3CFE"/>
    <w:rsid w:val="001E72C5"/>
    <w:rsid w:val="001E73BA"/>
    <w:rsid w:val="001F1975"/>
    <w:rsid w:val="001F1BB0"/>
    <w:rsid w:val="002029E2"/>
    <w:rsid w:val="00223CCA"/>
    <w:rsid w:val="002409F6"/>
    <w:rsid w:val="002448AA"/>
    <w:rsid w:val="002554D4"/>
    <w:rsid w:val="0029298A"/>
    <w:rsid w:val="002A73EC"/>
    <w:rsid w:val="002E0AC4"/>
    <w:rsid w:val="002E11F7"/>
    <w:rsid w:val="002E21D3"/>
    <w:rsid w:val="002E5D7D"/>
    <w:rsid w:val="002F1230"/>
    <w:rsid w:val="002F30EA"/>
    <w:rsid w:val="002F4674"/>
    <w:rsid w:val="00305076"/>
    <w:rsid w:val="003101E5"/>
    <w:rsid w:val="00312EDF"/>
    <w:rsid w:val="00314DF4"/>
    <w:rsid w:val="00316BC8"/>
    <w:rsid w:val="0032650F"/>
    <w:rsid w:val="00331107"/>
    <w:rsid w:val="003317F3"/>
    <w:rsid w:val="00334C6A"/>
    <w:rsid w:val="003365F7"/>
    <w:rsid w:val="00344561"/>
    <w:rsid w:val="00352D06"/>
    <w:rsid w:val="0037351A"/>
    <w:rsid w:val="00382192"/>
    <w:rsid w:val="00385B18"/>
    <w:rsid w:val="00391A69"/>
    <w:rsid w:val="00393AB7"/>
    <w:rsid w:val="003A4357"/>
    <w:rsid w:val="003A4C4E"/>
    <w:rsid w:val="003A7918"/>
    <w:rsid w:val="003B143F"/>
    <w:rsid w:val="003B5BAF"/>
    <w:rsid w:val="003D592B"/>
    <w:rsid w:val="003E0F8F"/>
    <w:rsid w:val="003F1F01"/>
    <w:rsid w:val="003F6B8B"/>
    <w:rsid w:val="00405BDA"/>
    <w:rsid w:val="00413B36"/>
    <w:rsid w:val="0041429F"/>
    <w:rsid w:val="0042527E"/>
    <w:rsid w:val="0043221F"/>
    <w:rsid w:val="00433A3A"/>
    <w:rsid w:val="00445E71"/>
    <w:rsid w:val="004530F6"/>
    <w:rsid w:val="00454088"/>
    <w:rsid w:val="00457B08"/>
    <w:rsid w:val="00465725"/>
    <w:rsid w:val="0047039B"/>
    <w:rsid w:val="00477BF4"/>
    <w:rsid w:val="00482C22"/>
    <w:rsid w:val="00487617"/>
    <w:rsid w:val="004966AB"/>
    <w:rsid w:val="004B0EA3"/>
    <w:rsid w:val="004B5459"/>
    <w:rsid w:val="004B5A33"/>
    <w:rsid w:val="004C5BA6"/>
    <w:rsid w:val="004E0F94"/>
    <w:rsid w:val="004E5082"/>
    <w:rsid w:val="004E623D"/>
    <w:rsid w:val="004F3C62"/>
    <w:rsid w:val="004F69BB"/>
    <w:rsid w:val="00515B7C"/>
    <w:rsid w:val="00533799"/>
    <w:rsid w:val="00537B05"/>
    <w:rsid w:val="00541C61"/>
    <w:rsid w:val="00546AB1"/>
    <w:rsid w:val="0057735A"/>
    <w:rsid w:val="00587480"/>
    <w:rsid w:val="0059148B"/>
    <w:rsid w:val="0060032E"/>
    <w:rsid w:val="006030CB"/>
    <w:rsid w:val="006105BA"/>
    <w:rsid w:val="00613FB7"/>
    <w:rsid w:val="00626DF3"/>
    <w:rsid w:val="0063325B"/>
    <w:rsid w:val="0064020B"/>
    <w:rsid w:val="006424D3"/>
    <w:rsid w:val="00664A8A"/>
    <w:rsid w:val="00667171"/>
    <w:rsid w:val="00673F93"/>
    <w:rsid w:val="0068521E"/>
    <w:rsid w:val="00686629"/>
    <w:rsid w:val="006B5078"/>
    <w:rsid w:val="006B7EEB"/>
    <w:rsid w:val="006D1B8A"/>
    <w:rsid w:val="006D2D82"/>
    <w:rsid w:val="006E58FF"/>
    <w:rsid w:val="006E69B9"/>
    <w:rsid w:val="006F08C0"/>
    <w:rsid w:val="006F3194"/>
    <w:rsid w:val="006F3F60"/>
    <w:rsid w:val="006F5DBD"/>
    <w:rsid w:val="006F7C3D"/>
    <w:rsid w:val="007124B9"/>
    <w:rsid w:val="00721848"/>
    <w:rsid w:val="00722156"/>
    <w:rsid w:val="0073465B"/>
    <w:rsid w:val="007372B7"/>
    <w:rsid w:val="00737D91"/>
    <w:rsid w:val="007679C3"/>
    <w:rsid w:val="00771FDF"/>
    <w:rsid w:val="0078364C"/>
    <w:rsid w:val="00786D96"/>
    <w:rsid w:val="00790825"/>
    <w:rsid w:val="007A1E70"/>
    <w:rsid w:val="007A38E9"/>
    <w:rsid w:val="007B0C79"/>
    <w:rsid w:val="007B0EED"/>
    <w:rsid w:val="007B178F"/>
    <w:rsid w:val="007B30B2"/>
    <w:rsid w:val="007B44DE"/>
    <w:rsid w:val="007C1FF6"/>
    <w:rsid w:val="007C2B8E"/>
    <w:rsid w:val="007C4A25"/>
    <w:rsid w:val="007D0248"/>
    <w:rsid w:val="00801FC9"/>
    <w:rsid w:val="00812B5A"/>
    <w:rsid w:val="00816C5C"/>
    <w:rsid w:val="00822855"/>
    <w:rsid w:val="00827CE1"/>
    <w:rsid w:val="0083482A"/>
    <w:rsid w:val="008430D5"/>
    <w:rsid w:val="00847AD6"/>
    <w:rsid w:val="00857C6B"/>
    <w:rsid w:val="0086311D"/>
    <w:rsid w:val="00864D2A"/>
    <w:rsid w:val="008920AB"/>
    <w:rsid w:val="00892C07"/>
    <w:rsid w:val="00893153"/>
    <w:rsid w:val="008A24D6"/>
    <w:rsid w:val="008A49E3"/>
    <w:rsid w:val="008B0C4C"/>
    <w:rsid w:val="008B7543"/>
    <w:rsid w:val="008C7C19"/>
    <w:rsid w:val="008D3FB9"/>
    <w:rsid w:val="008D4825"/>
    <w:rsid w:val="008E36EF"/>
    <w:rsid w:val="008E4C0E"/>
    <w:rsid w:val="00933EE4"/>
    <w:rsid w:val="00937554"/>
    <w:rsid w:val="0095493B"/>
    <w:rsid w:val="00962DF7"/>
    <w:rsid w:val="009661A1"/>
    <w:rsid w:val="00970389"/>
    <w:rsid w:val="009720AF"/>
    <w:rsid w:val="009725D9"/>
    <w:rsid w:val="0098060C"/>
    <w:rsid w:val="009957B9"/>
    <w:rsid w:val="009A6D04"/>
    <w:rsid w:val="009B710B"/>
    <w:rsid w:val="009D2FA9"/>
    <w:rsid w:val="009D617B"/>
    <w:rsid w:val="009E2300"/>
    <w:rsid w:val="00A10B4F"/>
    <w:rsid w:val="00A1533F"/>
    <w:rsid w:val="00A15B93"/>
    <w:rsid w:val="00A21257"/>
    <w:rsid w:val="00A45204"/>
    <w:rsid w:val="00A55B4A"/>
    <w:rsid w:val="00A603A1"/>
    <w:rsid w:val="00A62090"/>
    <w:rsid w:val="00A64F92"/>
    <w:rsid w:val="00A71D22"/>
    <w:rsid w:val="00A814C3"/>
    <w:rsid w:val="00AA2A7E"/>
    <w:rsid w:val="00AB296E"/>
    <w:rsid w:val="00AD1463"/>
    <w:rsid w:val="00AD735F"/>
    <w:rsid w:val="00AF1790"/>
    <w:rsid w:val="00AF1A61"/>
    <w:rsid w:val="00AF2AD8"/>
    <w:rsid w:val="00AF4A1E"/>
    <w:rsid w:val="00AF6B7B"/>
    <w:rsid w:val="00B257C0"/>
    <w:rsid w:val="00B33FC2"/>
    <w:rsid w:val="00B4019A"/>
    <w:rsid w:val="00B551E5"/>
    <w:rsid w:val="00B63150"/>
    <w:rsid w:val="00B639E8"/>
    <w:rsid w:val="00B757ED"/>
    <w:rsid w:val="00B80E79"/>
    <w:rsid w:val="00B950A6"/>
    <w:rsid w:val="00BA5B87"/>
    <w:rsid w:val="00BA61EF"/>
    <w:rsid w:val="00BC236D"/>
    <w:rsid w:val="00BC2BC3"/>
    <w:rsid w:val="00BC62BD"/>
    <w:rsid w:val="00BD4A42"/>
    <w:rsid w:val="00BD4C06"/>
    <w:rsid w:val="00BD4EB4"/>
    <w:rsid w:val="00C008CE"/>
    <w:rsid w:val="00C02067"/>
    <w:rsid w:val="00C104DA"/>
    <w:rsid w:val="00C12A1D"/>
    <w:rsid w:val="00C172A2"/>
    <w:rsid w:val="00C173EB"/>
    <w:rsid w:val="00C2256E"/>
    <w:rsid w:val="00C27CE6"/>
    <w:rsid w:val="00C31815"/>
    <w:rsid w:val="00C33CF7"/>
    <w:rsid w:val="00C4011A"/>
    <w:rsid w:val="00C67BC9"/>
    <w:rsid w:val="00C67C49"/>
    <w:rsid w:val="00C739A5"/>
    <w:rsid w:val="00C74C6C"/>
    <w:rsid w:val="00C80F80"/>
    <w:rsid w:val="00C8387B"/>
    <w:rsid w:val="00C8612D"/>
    <w:rsid w:val="00C8702E"/>
    <w:rsid w:val="00C91983"/>
    <w:rsid w:val="00CB35CD"/>
    <w:rsid w:val="00CC0AA5"/>
    <w:rsid w:val="00CC4DFB"/>
    <w:rsid w:val="00CC6EAB"/>
    <w:rsid w:val="00CD4F91"/>
    <w:rsid w:val="00CE3087"/>
    <w:rsid w:val="00CE343D"/>
    <w:rsid w:val="00CF45CC"/>
    <w:rsid w:val="00D01E7E"/>
    <w:rsid w:val="00D05796"/>
    <w:rsid w:val="00D12DA0"/>
    <w:rsid w:val="00D16748"/>
    <w:rsid w:val="00D312ED"/>
    <w:rsid w:val="00D324C5"/>
    <w:rsid w:val="00D33AA3"/>
    <w:rsid w:val="00D50095"/>
    <w:rsid w:val="00D5681A"/>
    <w:rsid w:val="00D577A5"/>
    <w:rsid w:val="00D57ABD"/>
    <w:rsid w:val="00D71B65"/>
    <w:rsid w:val="00D77A5E"/>
    <w:rsid w:val="00D8539C"/>
    <w:rsid w:val="00D9452F"/>
    <w:rsid w:val="00DA2B29"/>
    <w:rsid w:val="00DA3A30"/>
    <w:rsid w:val="00DB0F0F"/>
    <w:rsid w:val="00DB2E6F"/>
    <w:rsid w:val="00DB4539"/>
    <w:rsid w:val="00DB453D"/>
    <w:rsid w:val="00DB63F2"/>
    <w:rsid w:val="00DC4101"/>
    <w:rsid w:val="00DC774E"/>
    <w:rsid w:val="00DD0796"/>
    <w:rsid w:val="00DD7367"/>
    <w:rsid w:val="00DF24AD"/>
    <w:rsid w:val="00DF69CB"/>
    <w:rsid w:val="00E12075"/>
    <w:rsid w:val="00E146A2"/>
    <w:rsid w:val="00E17094"/>
    <w:rsid w:val="00E17D49"/>
    <w:rsid w:val="00E37AD1"/>
    <w:rsid w:val="00E40480"/>
    <w:rsid w:val="00E57F36"/>
    <w:rsid w:val="00E62411"/>
    <w:rsid w:val="00E635C4"/>
    <w:rsid w:val="00E66DC0"/>
    <w:rsid w:val="00E82823"/>
    <w:rsid w:val="00E92EC3"/>
    <w:rsid w:val="00EA6286"/>
    <w:rsid w:val="00EB61FC"/>
    <w:rsid w:val="00EC6880"/>
    <w:rsid w:val="00ED20D5"/>
    <w:rsid w:val="00ED7914"/>
    <w:rsid w:val="00EE3DB6"/>
    <w:rsid w:val="00F129A1"/>
    <w:rsid w:val="00F13E9D"/>
    <w:rsid w:val="00F16E61"/>
    <w:rsid w:val="00F369CF"/>
    <w:rsid w:val="00F4090F"/>
    <w:rsid w:val="00F615CB"/>
    <w:rsid w:val="00F74D3B"/>
    <w:rsid w:val="00F75333"/>
    <w:rsid w:val="00F912D5"/>
    <w:rsid w:val="00F938B2"/>
    <w:rsid w:val="00F95330"/>
    <w:rsid w:val="00FA1A1F"/>
    <w:rsid w:val="00FA2CD8"/>
    <w:rsid w:val="00FB7301"/>
    <w:rsid w:val="00FD1651"/>
    <w:rsid w:val="00FD7A5A"/>
    <w:rsid w:val="00FD7AB2"/>
    <w:rsid w:val="00FE1D78"/>
    <w:rsid w:val="00FE76C4"/>
    <w:rsid w:val="00FE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7B1188"/>
  <w15:docId w15:val="{D278816D-B859-460E-92D5-5824C1F2F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1230"/>
  </w:style>
  <w:style w:type="paragraph" w:styleId="Heading1">
    <w:name w:val="heading 1"/>
    <w:basedOn w:val="Normal"/>
    <w:next w:val="Normal"/>
    <w:link w:val="Heading1Char"/>
    <w:qFormat/>
    <w:rsid w:val="00AF179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0"/>
      <w:lang w:val="bg-BG"/>
    </w:rPr>
  </w:style>
  <w:style w:type="paragraph" w:styleId="Heading2">
    <w:name w:val="heading 2"/>
    <w:basedOn w:val="Normal"/>
    <w:next w:val="Normal"/>
    <w:link w:val="Heading2Char"/>
    <w:qFormat/>
    <w:rsid w:val="00AF179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92C07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rsid w:val="00AF1790"/>
    <w:rPr>
      <w:rFonts w:ascii="Times New Roman" w:eastAsia="Times New Roman" w:hAnsi="Times New Roman" w:cs="Times New Roman"/>
      <w:sz w:val="32"/>
      <w:szCs w:val="20"/>
      <w:lang w:val="bg-BG"/>
    </w:rPr>
  </w:style>
  <w:style w:type="character" w:customStyle="1" w:styleId="Heading2Char">
    <w:name w:val="Heading 2 Char"/>
    <w:basedOn w:val="DefaultParagraphFont"/>
    <w:link w:val="Heading2"/>
    <w:rsid w:val="00AF1790"/>
    <w:rPr>
      <w:rFonts w:ascii="Times New Roman" w:eastAsia="Times New Roman" w:hAnsi="Times New Roman" w:cs="Times New Roman"/>
      <w:sz w:val="28"/>
      <w:szCs w:val="20"/>
      <w:lang w:val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6E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E61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B6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0336B"/>
    <w:rPr>
      <w:i/>
      <w:iCs/>
    </w:rPr>
  </w:style>
  <w:style w:type="character" w:styleId="Strong">
    <w:name w:val="Strong"/>
    <w:basedOn w:val="DefaultParagraphFont"/>
    <w:uiPriority w:val="22"/>
    <w:qFormat/>
    <w:rsid w:val="0010336B"/>
    <w:rPr>
      <w:b/>
      <w:bCs/>
    </w:rPr>
  </w:style>
  <w:style w:type="paragraph" w:styleId="ListParagraph">
    <w:name w:val="List Paragraph"/>
    <w:basedOn w:val="Normal"/>
    <w:uiPriority w:val="34"/>
    <w:qFormat/>
    <w:rsid w:val="000D42AC"/>
    <w:pPr>
      <w:ind w:left="720"/>
      <w:contextualSpacing/>
    </w:pPr>
  </w:style>
  <w:style w:type="table" w:styleId="TableGrid">
    <w:name w:val="Table Grid"/>
    <w:basedOn w:val="TableNormal"/>
    <w:uiPriority w:val="59"/>
    <w:rsid w:val="00D167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97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974D9"/>
  </w:style>
  <w:style w:type="paragraph" w:styleId="Footer">
    <w:name w:val="footer"/>
    <w:basedOn w:val="Normal"/>
    <w:link w:val="FooterChar"/>
    <w:uiPriority w:val="99"/>
    <w:semiHidden/>
    <w:unhideWhenUsed/>
    <w:rsid w:val="00197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974D9"/>
  </w:style>
  <w:style w:type="character" w:styleId="Hyperlink">
    <w:name w:val="Hyperlink"/>
    <w:basedOn w:val="DefaultParagraphFont"/>
    <w:uiPriority w:val="99"/>
    <w:semiHidden/>
    <w:unhideWhenUsed/>
    <w:rsid w:val="00AB296E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B296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AB296E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AB296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AB296E"/>
    <w:rPr>
      <w:rFonts w:ascii="Arial" w:eastAsia="Times New Roman" w:hAnsi="Arial" w:cs="Arial"/>
      <w:vanish/>
      <w:sz w:val="16"/>
      <w:szCs w:val="16"/>
    </w:rPr>
  </w:style>
  <w:style w:type="character" w:customStyle="1" w:styleId="field-content">
    <w:name w:val="field-content"/>
    <w:basedOn w:val="DefaultParagraphFont"/>
    <w:rsid w:val="00AB296E"/>
  </w:style>
  <w:style w:type="character" w:customStyle="1" w:styleId="tagclouds-term">
    <w:name w:val="tagclouds-term"/>
    <w:basedOn w:val="DefaultParagraphFont"/>
    <w:rsid w:val="00AB296E"/>
  </w:style>
  <w:style w:type="paragraph" w:styleId="FootnoteText">
    <w:name w:val="footnote text"/>
    <w:basedOn w:val="Normal"/>
    <w:link w:val="FootnoteTextChar"/>
    <w:rsid w:val="00F369CF"/>
    <w:rPr>
      <w:rFonts w:ascii="Calibri" w:eastAsia="Times New Roman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369CF"/>
    <w:rPr>
      <w:rFonts w:ascii="Calibri" w:eastAsia="Times New Roman" w:hAnsi="Calibri" w:cs="Calibri"/>
      <w:sz w:val="20"/>
      <w:szCs w:val="20"/>
    </w:rPr>
  </w:style>
  <w:style w:type="character" w:styleId="FootnoteReference">
    <w:name w:val="footnote reference"/>
    <w:rsid w:val="00F369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076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15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22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95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99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38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6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47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257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1162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902764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720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4398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7330131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442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473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547635">
                                      <w:marLeft w:val="0"/>
                                      <w:marRight w:val="15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6503172">
                                      <w:marLeft w:val="0"/>
                                      <w:marRight w:val="15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8884760">
                                      <w:marLeft w:val="0"/>
                                      <w:marRight w:val="15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1213900">
                                      <w:marLeft w:val="0"/>
                                      <w:marRight w:val="15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267330">
                                      <w:marLeft w:val="0"/>
                                      <w:marRight w:val="15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97645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5284826">
                  <w:marLeft w:val="150"/>
                  <w:marRight w:val="15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11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877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61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996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3019572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6324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34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98907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110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2900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896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464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4566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5846821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596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2408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7609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2714917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199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957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7671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2940851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543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0000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3880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9239473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792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0874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2574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61653259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757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7245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8543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9072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98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71988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69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127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19923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669493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386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073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379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8061035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3178933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4193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0" w:color="FFFFFF"/>
                        <w:right w:val="single" w:sz="6" w:space="0" w:color="FFFFFF"/>
                      </w:divBdr>
                      <w:divsChild>
                        <w:div w:id="150566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401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581153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3419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9998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735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41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77017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7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64219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50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26163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56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10869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4938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90388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02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07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302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5911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906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441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494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1517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07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7908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4317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0043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0265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8799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1136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850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4085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8899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843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899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35911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75343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453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75829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6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44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436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7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0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403536: ІІІ ОУ "А. Кънчев" - Варна</cp:lastModifiedBy>
  <cp:revision>10</cp:revision>
  <cp:lastPrinted>2020-02-27T08:23:00Z</cp:lastPrinted>
  <dcterms:created xsi:type="dcterms:W3CDTF">2024-09-18T07:28:00Z</dcterms:created>
  <dcterms:modified xsi:type="dcterms:W3CDTF">2025-10-06T08:53:00Z</dcterms:modified>
</cp:coreProperties>
</file>